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5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267"/>
        <w:gridCol w:w="2034"/>
        <w:gridCol w:w="452"/>
        <w:gridCol w:w="380"/>
        <w:gridCol w:w="45"/>
        <w:gridCol w:w="380"/>
        <w:gridCol w:w="45"/>
        <w:gridCol w:w="380"/>
        <w:gridCol w:w="45"/>
        <w:gridCol w:w="380"/>
        <w:gridCol w:w="45"/>
        <w:gridCol w:w="335"/>
        <w:gridCol w:w="91"/>
        <w:gridCol w:w="289"/>
        <w:gridCol w:w="136"/>
        <w:gridCol w:w="244"/>
        <w:gridCol w:w="181"/>
        <w:gridCol w:w="55"/>
        <w:gridCol w:w="226"/>
        <w:gridCol w:w="10"/>
        <w:gridCol w:w="415"/>
        <w:gridCol w:w="425"/>
        <w:gridCol w:w="425"/>
        <w:gridCol w:w="403"/>
        <w:gridCol w:w="141"/>
        <w:gridCol w:w="426"/>
        <w:gridCol w:w="141"/>
        <w:gridCol w:w="302"/>
        <w:gridCol w:w="425"/>
        <w:gridCol w:w="366"/>
        <w:gridCol w:w="380"/>
        <w:gridCol w:w="380"/>
        <w:gridCol w:w="380"/>
        <w:gridCol w:w="445"/>
        <w:gridCol w:w="16"/>
      </w:tblGrid>
      <w:tr w:rsidR="004C144E" w:rsidRPr="00E64BD7" w:rsidTr="004C144E">
        <w:trPr>
          <w:cantSplit/>
          <w:trHeight w:val="70"/>
        </w:trPr>
        <w:tc>
          <w:tcPr>
            <w:tcW w:w="592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E64BD7">
              <w:rPr>
                <w:rFonts w:ascii="Arial" w:hAnsi="Arial" w:cs="Arial"/>
                <w:b/>
                <w:color w:val="0000FF"/>
                <w:sz w:val="28"/>
                <w:szCs w:val="28"/>
              </w:rPr>
              <w:t>CÉDULA DE INSCRIPCIÓN GENERAL</w:t>
            </w:r>
          </w:p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44E" w:rsidRPr="00E64BD7" w:rsidRDefault="004C144E" w:rsidP="004C14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INSTITUCIÓN: ________________________________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44E" w:rsidRPr="00E64BD7" w:rsidRDefault="004C144E" w:rsidP="004C14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44E" w:rsidRPr="00E64BD7" w:rsidRDefault="004C144E" w:rsidP="004C14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44E" w:rsidRPr="00E64BD7" w:rsidRDefault="004C144E" w:rsidP="004C14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44E" w:rsidRPr="00E64BD7" w:rsidRDefault="004C144E" w:rsidP="004C14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44E" w:rsidRPr="00E64BD7" w:rsidRDefault="004C144E" w:rsidP="004C14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44E" w:rsidRPr="00E64BD7" w:rsidRDefault="004C144E" w:rsidP="004C14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44E" w:rsidRPr="00E64BD7" w:rsidRDefault="004C144E" w:rsidP="004C14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44E" w:rsidRPr="00E64BD7" w:rsidRDefault="004C144E" w:rsidP="004C14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44E" w:rsidRPr="00E64BD7" w:rsidRDefault="004C144E" w:rsidP="004C14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44E" w:rsidRPr="00E64BD7" w:rsidRDefault="004C144E" w:rsidP="004C14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44E" w:rsidRPr="00E64BD7" w:rsidRDefault="004C144E" w:rsidP="004C14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FC76F3">
              <w:rPr>
                <w:rFonts w:ascii="Arial" w:hAnsi="Arial" w:cs="Arial"/>
                <w:b/>
                <w:sz w:val="16"/>
                <w:szCs w:val="16"/>
              </w:rPr>
              <w:t>DEPORTE EN QUE PARTICIPA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44E" w:rsidRPr="00E64BD7" w:rsidRDefault="004C144E" w:rsidP="004C14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44E" w:rsidRPr="00E64BD7" w:rsidRDefault="004C144E" w:rsidP="004C14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cantSplit/>
          <w:trHeight w:val="2326"/>
        </w:trPr>
        <w:tc>
          <w:tcPr>
            <w:tcW w:w="5920" w:type="dxa"/>
            <w:gridSpan w:val="3"/>
            <w:vMerge/>
            <w:tcBorders>
              <w:left w:val="nil"/>
            </w:tcBorders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FUTBOL VARONIL</w:t>
            </w:r>
          </w:p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FUTBOL RÁPIDO FEMENIL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BASQUETBOL VARONIL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BASQUETBOL  FEMENIL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VOLEIBOL  FEMENIL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VOLEIBOL VARONIL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MARATON (10  KM)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ATLETISMO (800 MTS PLANOS)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NATACIÓN   50  ESTILO MARIPOSA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NATACIÓN   100  ESTILO MARIPOSA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NATACIÓN   200  ESTILO MARIPOSA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 xml:space="preserve">NATACIÓN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50 </w:t>
            </w:r>
            <w:r>
              <w:t xml:space="preserve"> </w:t>
            </w:r>
            <w:r w:rsidRPr="007A3B18">
              <w:rPr>
                <w:rFonts w:ascii="Arial" w:hAnsi="Arial" w:cs="Arial"/>
                <w:b/>
                <w:sz w:val="16"/>
                <w:szCs w:val="16"/>
              </w:rPr>
              <w:t>PECHO</w:t>
            </w:r>
          </w:p>
        </w:tc>
        <w:tc>
          <w:tcPr>
            <w:tcW w:w="403" w:type="dxa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 xml:space="preserve">NATACIÓN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100 </w:t>
            </w:r>
            <w:r>
              <w:t xml:space="preserve"> </w:t>
            </w:r>
            <w:r w:rsidRPr="007A3B18">
              <w:rPr>
                <w:rFonts w:ascii="Arial" w:hAnsi="Arial" w:cs="Arial"/>
                <w:b/>
                <w:sz w:val="16"/>
                <w:szCs w:val="16"/>
              </w:rPr>
              <w:t>PECHO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 xml:space="preserve">NATACIÓN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200 </w:t>
            </w:r>
            <w:r>
              <w:t xml:space="preserve"> </w:t>
            </w:r>
            <w:r w:rsidRPr="007A3B18">
              <w:rPr>
                <w:rFonts w:ascii="Arial" w:hAnsi="Arial" w:cs="Arial"/>
                <w:b/>
                <w:sz w:val="16"/>
                <w:szCs w:val="16"/>
              </w:rPr>
              <w:t>PECHO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 xml:space="preserve"> NATACIÓN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50 </w:t>
            </w:r>
            <w: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DORSO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NATACIÓN   100 </w:t>
            </w:r>
            <w: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DORSO</w:t>
            </w:r>
          </w:p>
        </w:tc>
        <w:tc>
          <w:tcPr>
            <w:tcW w:w="366" w:type="dxa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NATACIÓN   200 </w:t>
            </w:r>
            <w: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DORSO</w:t>
            </w:r>
          </w:p>
        </w:tc>
        <w:tc>
          <w:tcPr>
            <w:tcW w:w="380" w:type="dxa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NATACIÓN   50 </w:t>
            </w:r>
            <w: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CRAWL</w:t>
            </w:r>
          </w:p>
        </w:tc>
        <w:tc>
          <w:tcPr>
            <w:tcW w:w="380" w:type="dxa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NATACIÓN   100 </w:t>
            </w:r>
            <w: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CRAWL</w:t>
            </w:r>
          </w:p>
        </w:tc>
        <w:tc>
          <w:tcPr>
            <w:tcW w:w="380" w:type="dxa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NATACIÓN   200 </w:t>
            </w:r>
            <w: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CRAWL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:rsidR="004C144E" w:rsidRPr="00E64BD7" w:rsidRDefault="004C144E" w:rsidP="004C144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AJEDREZ</w:t>
            </w:r>
          </w:p>
        </w:tc>
      </w:tr>
      <w:tr w:rsidR="004C144E" w:rsidRPr="00E64BD7" w:rsidTr="004C144E">
        <w:trPr>
          <w:gridAfter w:val="1"/>
          <w:wAfter w:w="16" w:type="dxa"/>
          <w:trHeight w:val="285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TRABAJADOR(A)</w:t>
            </w:r>
          </w:p>
        </w:tc>
        <w:tc>
          <w:tcPr>
            <w:tcW w:w="2034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E64BD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O </w:t>
            </w:r>
            <w:r w:rsidRPr="00E64BD7">
              <w:rPr>
                <w:rFonts w:ascii="Arial" w:hAnsi="Arial" w:cs="Arial"/>
                <w:b/>
                <w:sz w:val="16"/>
                <w:szCs w:val="16"/>
              </w:rPr>
              <w:t>DE AFILIACION</w:t>
            </w:r>
          </w:p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 xml:space="preserve"> DEL IMSS</w:t>
            </w:r>
          </w:p>
        </w:tc>
        <w:tc>
          <w:tcPr>
            <w:tcW w:w="452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9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9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9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9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overflowPunct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9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1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overflowPunct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9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overflowPunct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9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overflowPunct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9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overflowPunct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9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overflowPunct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9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9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9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44E" w:rsidRPr="00E64BD7" w:rsidTr="004C144E">
        <w:trPr>
          <w:gridAfter w:val="1"/>
          <w:wAfter w:w="16" w:type="dxa"/>
          <w:trHeight w:val="269"/>
        </w:trPr>
        <w:tc>
          <w:tcPr>
            <w:tcW w:w="619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BD7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267" w:type="dxa"/>
            <w:vAlign w:val="center"/>
          </w:tcPr>
          <w:p w:rsidR="004C144E" w:rsidRPr="00E64BD7" w:rsidRDefault="004C144E" w:rsidP="004C144E">
            <w:pPr>
              <w:overflowPunct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" w:type="dxa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2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0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:rsidR="004C144E" w:rsidRPr="00E64BD7" w:rsidRDefault="004C144E" w:rsidP="004C14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A24B6" w:rsidRDefault="00CA24B6"/>
    <w:p w:rsidR="004C144E" w:rsidRDefault="004C144E"/>
    <w:p w:rsidR="004C144E" w:rsidRDefault="004C144E"/>
    <w:p w:rsidR="004C144E" w:rsidRDefault="004C144E"/>
    <w:p w:rsidR="004C144E" w:rsidRDefault="004C144E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4C4CC" wp14:editId="3FBEA1B6">
                <wp:simplePos x="0" y="0"/>
                <wp:positionH relativeFrom="column">
                  <wp:posOffset>5939155</wp:posOffset>
                </wp:positionH>
                <wp:positionV relativeFrom="paragraph">
                  <wp:posOffset>76200</wp:posOffset>
                </wp:positionV>
                <wp:extent cx="1695450" cy="9525"/>
                <wp:effectExtent l="0" t="0" r="19050" b="285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5pt,6pt" to="601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9yuwEAAMADAAAOAAAAZHJzL2Uyb0RvYy54bWysU8uu0zAQ3SPxD5b3NGnVXnGjpnfRK9gg&#10;qHjtfZ1xY+GXxqZJ/56xkwYECCHExvFjzpk5Zyb7h9EadgGM2ruWr1c1Z+Ck77Q7t/zTx1cvXnIW&#10;k3CdMN5By68Q+cPh+bP9EBrY+N6bDpARiYvNEFrepxSaqoqyByviygdw9Kg8WpHoiOeqQzEQuzXV&#10;pq7vqsFjF9BLiJFuH6dHfij8SoFM75SKkJhpOdWWyoplfcprddiL5owi9FrOZYh/qMIK7SjpQvUo&#10;kmBfUf9CZbVEH71KK+lt5ZXSEooGUrOuf1LzoRcBihYyJ4bFpvj/aOXbywmZ7lq+5cwJSy3asiO1&#10;SiaPDPMnezSE2FDo0Z1wPsVwwix4VGiZMjp8pvYXC0gUG4vD18VhGBOTdLm+u99td9QISW/3u80u&#10;k1cTS2YLGNNr8JblTcuNdlm/aMTlTUxT6C2EcLmqqY6yS1cDOdi496BIU85X0GWa4GiQXQTNQfdl&#10;PactkRmitDELqP4zaI7NMCgT9rfAJbpk9C4tQKudx99lTeOtVDXF31RPWrPsJ99dS1eKHTQmxdB5&#10;pPMc/ngu8O8/3uEbAAAA//8DAFBLAwQUAAYACAAAACEASVWqhN4AAAAKAQAADwAAAGRycy9kb3du&#10;cmV2LnhtbEyPzU7DMBCE70i8g7VIXCrq4CilhDgVqsQFDoXCAzjxkkT4J8Ru6r4921O57e6MZr+p&#10;NskaNuMUBu8k3C8zYOharwfXSfj6fLlbAwtROa2MdyjhhAE29fVVpUrtj+4D533sGIW4UCoJfYxj&#10;yXloe7QqLP2IjrRvP1kVaZ06rid1pHBruMiyFbdqcPShVyNue2x/9gcr4XX3vjiJtFr8PhTNNs1r&#10;k96CkfL2Jj0/AYuY4sUMZ3xCh5qYGn9wOjAj4TEvcrKSIKjT2SAyQZeGprwAXlf8f4X6DwAA//8D&#10;AFBLAQItABQABgAIAAAAIQC2gziS/gAAAOEBAAATAAAAAAAAAAAAAAAAAAAAAABbQ29udGVudF9U&#10;eXBlc10ueG1sUEsBAi0AFAAGAAgAAAAhADj9If/WAAAAlAEAAAsAAAAAAAAAAAAAAAAALwEAAF9y&#10;ZWxzLy5yZWxzUEsBAi0AFAAGAAgAAAAhACXsv3K7AQAAwAMAAA4AAAAAAAAAAAAAAAAALgIAAGRy&#10;cy9lMm9Eb2MueG1sUEsBAi0AFAAGAAgAAAAhAElVqoTeAAAACgEAAA8AAAAAAAAAAAAAAAAAFQQA&#10;AGRycy9kb3ducmV2LnhtbFBLBQYAAAAABAAEAPMAAAAgBQAAAAA=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CCBA8" wp14:editId="6D8DCB90">
                <wp:simplePos x="0" y="0"/>
                <wp:positionH relativeFrom="column">
                  <wp:posOffset>3119755</wp:posOffset>
                </wp:positionH>
                <wp:positionV relativeFrom="paragraph">
                  <wp:posOffset>66675</wp:posOffset>
                </wp:positionV>
                <wp:extent cx="1695450" cy="9525"/>
                <wp:effectExtent l="0" t="0" r="19050" b="2857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5.25pt" to="379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rTuwEAAMADAAAOAAAAZHJzL2Uyb0RvYy54bWysU02P0zAQvSPxHyzfadIuXbFR0z10BRcE&#10;FSzcvc64sfCXxqZJ/z1jJw0IEEKIi+OPeW/mvZns7kdr2Bkwau9avl7VnIGTvtPu1PJPj69fvOIs&#10;JuE6YbyDll8g8vv982e7ITSw8b03HSAjEhebIbS8Tyk0VRVlD1bElQ/g6FF5tCLREU9Vh2Igdmuq&#10;TV3fVoPHLqCXECPdPkyPfF/4lQKZ3isVITHTcqotlRXL+pTXar8TzQlF6LWcyxD/UIUV2lHShepB&#10;JMG+ov6FymqJPnqVVtLbyiulJRQNpGZd/6TmYy8CFC1kTgyLTfH/0cp35yMy3bX8hjMnLLXohh2o&#10;VTJ5ZJg/2aMhxIZCD+6I8ymGI2bBo0LLlNHhM7W/WECi2FgcviwOw5iYpMv17d325ZYaIentbrvZ&#10;ZvJqYslsAWN6A96yvGm50S7rF404v41pCr2GEC5XNdVRduliIAcb9wEUacr5CrpMExwMsrOgOei+&#10;rOe0JTJDlDZmAdV/Bs2xGQZlwv4WuESXjN6lBWi18/i7rGm8lqqm+KvqSWuW/eS7S+lKsYPGpBg6&#10;j3Sewx/PBf79x9t/AwAA//8DAFBLAwQUAAYACAAAACEAPozD0N4AAAAJAQAADwAAAGRycy9kb3du&#10;cmV2LnhtbEyPzU7DMBCE70i8g7VIXCpqN5A2hDgVqsQFDoXCAzjxkkT4J8Ru6r49ywmOO/Npdqba&#10;JmvYjFMYvJOwWgpg6FqvB9dJ+Hh/uimAhaicVsY7lHDGANv68qJSpfYn94bzIXaMQlwolYQ+xrHk&#10;PLQ9WhWWfkRH3qefrIp0Th3XkzpRuDU8E2LNrRocfejViLse26/D0Up43r8uzllaL743ebNLc2HS&#10;SzBSXl+lxwdgEVP8g+G3PlWHmjo1/uh0YEbC3f3qllAyRA6MgE1ekNCQkAngdcX/L6h/AAAA//8D&#10;AFBLAQItABQABgAIAAAAIQC2gziS/gAAAOEBAAATAAAAAAAAAAAAAAAAAAAAAABbQ29udGVudF9U&#10;eXBlc10ueG1sUEsBAi0AFAAGAAgAAAAhADj9If/WAAAAlAEAAAsAAAAAAAAAAAAAAAAALwEAAF9y&#10;ZWxzLy5yZWxzUEsBAi0AFAAGAAgAAAAhAOgvmtO7AQAAwAMAAA4AAAAAAAAAAAAAAAAALgIAAGRy&#10;cy9lMm9Eb2MueG1sUEsBAi0AFAAGAAgAAAAhAD6Mw9DeAAAACQEAAA8AAAAAAAAAAAAAAAAAFQQA&#10;AGRycy9kb3ducmV2LnhtbFBLBQYAAAAABAAEAPMAAAAgBQAAAAA=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98F59" wp14:editId="649D3740">
                <wp:simplePos x="0" y="0"/>
                <wp:positionH relativeFrom="column">
                  <wp:posOffset>252730</wp:posOffset>
                </wp:positionH>
                <wp:positionV relativeFrom="paragraph">
                  <wp:posOffset>66675</wp:posOffset>
                </wp:positionV>
                <wp:extent cx="1695450" cy="9525"/>
                <wp:effectExtent l="0" t="0" r="19050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5.25pt" to="153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ZiuwEAAMADAAAOAAAAZHJzL2Uyb0RvYy54bWysU02P0zAQvSPxHyzfadKIrtio6R66gguC&#10;CljuXmfcWPhLY9O0/56xkwYECK1WXBx/zHsz781ke3e2hp0Ao/au4+tVzRk46Xvtjh1/+PL21RvO&#10;YhKuF8Y76PgFIr/bvXyxHUMLjR+86QEZkbjYjqHjQ0qhraooB7AirnwAR4/KoxWJjnisehQjsVtT&#10;NXV9U40e+4BeQox0ez898l3hVwpk+qhUhMRMx6m2VFYs62Neq91WtEcUYdByLkM8owortKOkC9W9&#10;SIJ9R/0HldUSffQqraS3lVdKSygaSM26/k3N50EEKFrInBgWm+L/o5UfTgdkuu94w5kTllrUsD21&#10;SiaPDPMnezSG2FLo3h1wPsVwwCz4rNAyZXT4Su0vFpAodi4OXxaH4ZyYpMv1ze3m9YYaIentdtNs&#10;Mnk1sWS2gDG9A29Z3nTcaJf1i1ac3sc0hV5DCJermuoou3QxkION+wSKNOV8BV2mCfYG2UnQHPTf&#10;1nPaEpkhShuzgOp/g+bYDIMyYU8FLtElo3dpAVrtPP4tazpfS1VT/FX1pDXLfvT9pXSl2EFjUgyd&#10;RzrP4a/nAv/54+1+AAAA//8DAFBLAwQUAAYACAAAACEAkTQnN9wAAAAIAQAADwAAAGRycy9kb3du&#10;cmV2LnhtbEyPwU7DMAyG70i8Q2QkLhNL6LQyStMJTeICB8bgAdLWtBWJU5qsy94ec4Kjv9/6/bnc&#10;JmfFjFMYPGm4XSoQSI1vB+o0fLw/3WxAhGioNdYTajhjgG11eVGaovUnesP5EDvBJRQKo6GPcSyk&#10;DE2PzoSlH5E4+/STM5HHqZPtZE5c7qzMlMqlMwPxhd6MuOux+TocnYbn1/3inKV88X23rndp3tj0&#10;EqzW11fp8QFExBT/luFXn9WhYqfaH6kNwmpY3bN5ZK7WIDhfqZxBzSBTIKtS/n+g+gEAAP//AwBQ&#10;SwECLQAUAAYACAAAACEAtoM4kv4AAADhAQAAEwAAAAAAAAAAAAAAAAAAAAAAW0NvbnRlbnRfVHlw&#10;ZXNdLnhtbFBLAQItABQABgAIAAAAIQA4/SH/1gAAAJQBAAALAAAAAAAAAAAAAAAAAC8BAABfcmVs&#10;cy8ucmVsc1BLAQItABQABgAIAAAAIQDxtrZiuwEAAMADAAAOAAAAAAAAAAAAAAAAAC4CAABkcnMv&#10;ZTJvRG9jLnhtbFBLAQItABQABgAIAAAAIQCRNCc33AAAAAgBAAAPAAAAAAAAAAAAAAAAABUEAABk&#10;cnMvZG93bnJldi54bWxQSwUGAAAAAAQABADzAAAAHgUAAAAA&#10;" strokecolor="black [3040]"/>
            </w:pict>
          </mc:Fallback>
        </mc:AlternateContent>
      </w:r>
    </w:p>
    <w:p w:rsidR="004C144E" w:rsidRDefault="004C144E">
      <w:r>
        <w:rPr>
          <w:rFonts w:ascii="Arial" w:hAnsi="Arial" w:cs="Arial"/>
          <w:b/>
          <w:bCs/>
          <w:caps/>
          <w:sz w:val="16"/>
          <w:szCs w:val="16"/>
        </w:rPr>
        <w:t xml:space="preserve">                    </w:t>
      </w:r>
      <w:r>
        <w:rPr>
          <w:rFonts w:ascii="Arial" w:hAnsi="Arial" w:cs="Arial"/>
          <w:b/>
          <w:bCs/>
          <w:caps/>
          <w:sz w:val="16"/>
          <w:szCs w:val="16"/>
        </w:rPr>
        <w:t xml:space="preserve">DIRECTOR GENERAL                                                                  </w:t>
      </w:r>
      <w:r>
        <w:rPr>
          <w:rFonts w:ascii="Arial" w:hAnsi="Arial" w:cs="Arial"/>
          <w:b/>
          <w:sz w:val="16"/>
          <w:szCs w:val="16"/>
          <w:lang w:val="es-ES"/>
        </w:rPr>
        <w:t xml:space="preserve">DEP. DE PERSONAL </w:t>
      </w:r>
      <w:r w:rsidRPr="003B1DF7">
        <w:rPr>
          <w:rFonts w:ascii="Arial" w:hAnsi="Arial" w:cs="Arial"/>
          <w:b/>
          <w:sz w:val="16"/>
          <w:szCs w:val="16"/>
          <w:lang w:val="es-ES"/>
        </w:rPr>
        <w:t xml:space="preserve">                                                      </w:t>
      </w:r>
      <w:bookmarkStart w:id="0" w:name="_GoBack"/>
      <w:bookmarkEnd w:id="0"/>
      <w:r w:rsidRPr="003B1DF7">
        <w:rPr>
          <w:rFonts w:ascii="Arial" w:hAnsi="Arial" w:cs="Arial"/>
          <w:b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z w:val="16"/>
          <w:szCs w:val="16"/>
          <w:lang w:val="es-ES"/>
        </w:rPr>
        <w:t>DEP. DE EXTRA ESCOLARES</w:t>
      </w:r>
    </w:p>
    <w:sectPr w:rsidR="004C144E" w:rsidSect="004C144E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4E" w:rsidRDefault="004C144E" w:rsidP="004C144E">
      <w:r>
        <w:separator/>
      </w:r>
    </w:p>
  </w:endnote>
  <w:endnote w:type="continuationSeparator" w:id="0">
    <w:p w:rsidR="004C144E" w:rsidRDefault="004C144E" w:rsidP="004C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4E" w:rsidRDefault="004C144E">
    <w:pPr>
      <w:pStyle w:val="Piedepgina"/>
    </w:pPr>
    <w:r w:rsidRPr="004C144E">
      <w:drawing>
        <wp:anchor distT="0" distB="0" distL="114300" distR="114300" simplePos="0" relativeHeight="251660288" behindDoc="0" locked="0" layoutInCell="1" allowOverlap="1" wp14:anchorId="3744BB0E" wp14:editId="62C8D988">
          <wp:simplePos x="0" y="0"/>
          <wp:positionH relativeFrom="column">
            <wp:posOffset>1857375</wp:posOffset>
          </wp:positionH>
          <wp:positionV relativeFrom="paragraph">
            <wp:posOffset>-208915</wp:posOffset>
          </wp:positionV>
          <wp:extent cx="4918710" cy="601980"/>
          <wp:effectExtent l="0" t="0" r="0" b="0"/>
          <wp:wrapNone/>
          <wp:docPr id="7" name="Picture 4" descr="DG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DGES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AFAFA"/>
                      </a:clrFrom>
                      <a:clrTo>
                        <a:srgbClr val="FAFA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8710" cy="6019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4C144E">
      <w:drawing>
        <wp:anchor distT="0" distB="0" distL="114300" distR="114300" simplePos="0" relativeHeight="251662336" behindDoc="0" locked="0" layoutInCell="1" allowOverlap="1" wp14:anchorId="03FCFE9B" wp14:editId="1BC031D7">
          <wp:simplePos x="0" y="0"/>
          <wp:positionH relativeFrom="column">
            <wp:posOffset>6690360</wp:posOffset>
          </wp:positionH>
          <wp:positionV relativeFrom="paragraph">
            <wp:posOffset>-274955</wp:posOffset>
          </wp:positionV>
          <wp:extent cx="1959610" cy="713740"/>
          <wp:effectExtent l="0" t="0" r="0" b="0"/>
          <wp:wrapNone/>
          <wp:docPr id="1036" name="Picture 12" descr="http://www.zamora.gob.mx/images/logo-zamor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http://www.zamora.gob.mx/images/logo-zamora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137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4C144E">
      <w:drawing>
        <wp:anchor distT="0" distB="0" distL="114300" distR="114300" simplePos="0" relativeHeight="251661312" behindDoc="0" locked="0" layoutInCell="1" allowOverlap="1" wp14:anchorId="40B3AC05" wp14:editId="47DB0FE3">
          <wp:simplePos x="0" y="0"/>
          <wp:positionH relativeFrom="column">
            <wp:posOffset>-480695</wp:posOffset>
          </wp:positionH>
          <wp:positionV relativeFrom="paragraph">
            <wp:posOffset>-313055</wp:posOffset>
          </wp:positionV>
          <wp:extent cx="1695450" cy="713740"/>
          <wp:effectExtent l="0" t="0" r="0" b="0"/>
          <wp:wrapNone/>
          <wp:docPr id="1034" name="Picture 10" descr="http://www.changoonga.com/wp-content/uploads/2015/10/logo-gobierno-del-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 descr="http://www.changoonga.com/wp-content/uploads/2015/10/logo-gobierno-del-estad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37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4E" w:rsidRDefault="004C144E" w:rsidP="004C144E">
      <w:r>
        <w:separator/>
      </w:r>
    </w:p>
  </w:footnote>
  <w:footnote w:type="continuationSeparator" w:id="0">
    <w:p w:rsidR="004C144E" w:rsidRDefault="004C144E" w:rsidP="004C1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4E" w:rsidRDefault="004C144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6457950" cy="100965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/>
                </pic:blipFill>
                <pic:spPr bwMode="auto">
                  <a:xfrm>
                    <a:off x="0" y="0"/>
                    <a:ext cx="6457950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144E" w:rsidRDefault="004C14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4E"/>
    <w:rsid w:val="004C144E"/>
    <w:rsid w:val="00CA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144E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C144E"/>
  </w:style>
  <w:style w:type="paragraph" w:styleId="Piedepgina">
    <w:name w:val="footer"/>
    <w:basedOn w:val="Normal"/>
    <w:link w:val="PiedepginaCar"/>
    <w:uiPriority w:val="99"/>
    <w:unhideWhenUsed/>
    <w:rsid w:val="004C144E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144E"/>
  </w:style>
  <w:style w:type="paragraph" w:styleId="Textodeglobo">
    <w:name w:val="Balloon Text"/>
    <w:basedOn w:val="Normal"/>
    <w:link w:val="TextodegloboCar"/>
    <w:uiPriority w:val="99"/>
    <w:semiHidden/>
    <w:unhideWhenUsed/>
    <w:rsid w:val="004C144E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144E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C144E"/>
  </w:style>
  <w:style w:type="paragraph" w:styleId="Piedepgina">
    <w:name w:val="footer"/>
    <w:basedOn w:val="Normal"/>
    <w:link w:val="PiedepginaCar"/>
    <w:uiPriority w:val="99"/>
    <w:unhideWhenUsed/>
    <w:rsid w:val="004C144E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144E"/>
  </w:style>
  <w:style w:type="paragraph" w:styleId="Textodeglobo">
    <w:name w:val="Balloon Text"/>
    <w:basedOn w:val="Normal"/>
    <w:link w:val="TextodegloboCar"/>
    <w:uiPriority w:val="99"/>
    <w:semiHidden/>
    <w:unhideWhenUsed/>
    <w:rsid w:val="004C144E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RH-JEF</dc:creator>
  <cp:lastModifiedBy>RH-JEF</cp:lastModifiedBy>
  <cp:revision>1</cp:revision>
  <dcterms:created xsi:type="dcterms:W3CDTF">2016-02-19T18:05:00Z</dcterms:created>
  <dcterms:modified xsi:type="dcterms:W3CDTF">2016-02-19T18:15:00Z</dcterms:modified>
</cp:coreProperties>
</file>